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CCEDD" w14:textId="4FFFE6B6" w:rsidR="00BA0CE2" w:rsidRDefault="004D7ADF" w:rsidP="001261FE">
      <w:pPr>
        <w:spacing w:line="480" w:lineRule="auto"/>
        <w:ind w:left="0"/>
      </w:pPr>
      <w:r>
        <w:t>Noisy Boy</w:t>
      </w:r>
    </w:p>
    <w:p w14:paraId="46D5C21F" w14:textId="30427740" w:rsidR="004D7ADF" w:rsidRDefault="004D7ADF" w:rsidP="001261FE">
      <w:pPr>
        <w:spacing w:line="480" w:lineRule="auto"/>
        <w:ind w:left="0"/>
      </w:pPr>
      <w:r>
        <w:tab/>
        <w:t>At first it was charming</w:t>
      </w:r>
      <w:r w:rsidR="00DE016F">
        <w:t xml:space="preserve">. The tall handsome man with broad shoulders, thick brown hair, and animated </w:t>
      </w:r>
      <w:r w:rsidR="0074728C">
        <w:t>brown eyes was interested in tel</w:t>
      </w:r>
      <w:r w:rsidR="00554689">
        <w:t xml:space="preserve">ling me his stories. There was no awkward early-dating silence when </w:t>
      </w:r>
      <w:r w:rsidR="00D70399">
        <w:t>my mind went blank</w:t>
      </w:r>
      <w:r w:rsidR="00FC0150">
        <w:t>,</w:t>
      </w:r>
      <w:r w:rsidR="00D70399">
        <w:t xml:space="preserve"> and I had nothing to say. </w:t>
      </w:r>
      <w:r w:rsidR="00CF321B">
        <w:t>Jim kept the conversation going</w:t>
      </w:r>
      <w:r w:rsidR="003F0C04">
        <w:t xml:space="preserve">, asking questions, paying attention, and remembering things. </w:t>
      </w:r>
    </w:p>
    <w:p w14:paraId="23B63572" w14:textId="2AB97D84" w:rsidR="003F0C04" w:rsidRDefault="003F0C04" w:rsidP="001261FE">
      <w:pPr>
        <w:spacing w:line="480" w:lineRule="auto"/>
        <w:ind w:left="0"/>
      </w:pPr>
      <w:r>
        <w:tab/>
      </w:r>
      <w:r w:rsidR="00FF1A0D">
        <w:t xml:space="preserve">He invited me to </w:t>
      </w:r>
      <w:r w:rsidR="0037272D">
        <w:t xml:space="preserve">his house for a home-cooked </w:t>
      </w:r>
      <w:r w:rsidR="00FF1A0D">
        <w:t xml:space="preserve">dinner. “I was going to make stuffed peppers, but I remembered that you picked off the green peppers from your pizza, so I hope you are </w:t>
      </w:r>
      <w:r w:rsidR="00AA5665">
        <w:t xml:space="preserve">OK with meatloaf.” We </w:t>
      </w:r>
      <w:r w:rsidR="00BE6279">
        <w:t xml:space="preserve">shared a pizza with his brother and sister-in-law months before we officially started dating. </w:t>
      </w:r>
      <w:r w:rsidR="00C13C1D">
        <w:t xml:space="preserve">I agreed to </w:t>
      </w:r>
      <w:r w:rsidR="003B3888">
        <w:t xml:space="preserve">half an </w:t>
      </w:r>
      <w:r w:rsidR="00C13C1D">
        <w:t xml:space="preserve">all-veggie, and I </w:t>
      </w:r>
      <w:r w:rsidR="00932FB6">
        <w:t>did set aside the green peppers.</w:t>
      </w:r>
      <w:r w:rsidR="003B3888">
        <w:t xml:space="preserve"> The boys got sausage and pepperoni.</w:t>
      </w:r>
    </w:p>
    <w:p w14:paraId="7746A1EF" w14:textId="77777777" w:rsidR="006F61E8" w:rsidRDefault="00F332A9" w:rsidP="001261FE">
      <w:pPr>
        <w:spacing w:line="480" w:lineRule="auto"/>
        <w:ind w:left="0"/>
      </w:pPr>
      <w:r>
        <w:tab/>
      </w:r>
      <w:r w:rsidR="003B3888">
        <w:t xml:space="preserve">Jim </w:t>
      </w:r>
      <w:r>
        <w:t>never stopped talking, and in the early morning</w:t>
      </w:r>
      <w:r w:rsidR="00887B58">
        <w:t>,</w:t>
      </w:r>
      <w:r>
        <w:t xml:space="preserve"> he got up with the sun, full of energy</w:t>
      </w:r>
      <w:r w:rsidR="003B3888">
        <w:t xml:space="preserve"> and excitement</w:t>
      </w:r>
      <w:r w:rsidR="003F5364">
        <w:t>. H</w:t>
      </w:r>
      <w:r>
        <w:t>e was rushing me out the door before my eyes were open, when the</w:t>
      </w:r>
      <w:r w:rsidR="003F5364">
        <w:t xml:space="preserve"> half-cup </w:t>
      </w:r>
      <w:r w:rsidR="00843AEE">
        <w:t>of caffeine</w:t>
      </w:r>
      <w:r w:rsidR="005B0242">
        <w:t xml:space="preserve"> I gulped hadn’t made its way into my brain cells</w:t>
      </w:r>
      <w:r w:rsidR="00843AEE">
        <w:t xml:space="preserve">. </w:t>
      </w:r>
      <w:r w:rsidR="005B0242">
        <w:t xml:space="preserve"> </w:t>
      </w:r>
      <w:r w:rsidR="00843AEE">
        <w:t>His constant chatter could be</w:t>
      </w:r>
      <w:r w:rsidR="005B0242">
        <w:t xml:space="preserve"> annoying. </w:t>
      </w:r>
      <w:r w:rsidR="009D627A">
        <w:t xml:space="preserve">“My friend Timmy lived here,” he started. “We </w:t>
      </w:r>
      <w:r w:rsidR="00A84B86">
        <w:t>were in first grade together and . . .</w:t>
      </w:r>
      <w:r w:rsidR="00DF736B">
        <w:t xml:space="preserve">” </w:t>
      </w:r>
      <w:r w:rsidR="00A84B86">
        <w:t xml:space="preserve">It was too early for this walk down memory lane. It was too early for a walk at all. </w:t>
      </w:r>
      <w:r w:rsidR="009D627A">
        <w:t xml:space="preserve"> </w:t>
      </w:r>
    </w:p>
    <w:p w14:paraId="57457B06" w14:textId="6BBF354C" w:rsidR="00F332A9" w:rsidRDefault="006F61E8" w:rsidP="001261FE">
      <w:pPr>
        <w:spacing w:line="480" w:lineRule="auto"/>
        <w:ind w:left="0"/>
      </w:pPr>
      <w:r>
        <w:tab/>
      </w:r>
      <w:r w:rsidR="00ED5D7C">
        <w:t xml:space="preserve">He even talked in his sleep, flopping around like a fish </w:t>
      </w:r>
      <w:r w:rsidR="004A3598">
        <w:t xml:space="preserve">on the bottom of the boat. I rarely got a good night’s sleep, except when I snuck out and slept on the couch. Those peaceful nights </w:t>
      </w:r>
      <w:r w:rsidR="00A92775">
        <w:t>ended</w:t>
      </w:r>
      <w:r w:rsidR="00856E56">
        <w:t xml:space="preserve"> </w:t>
      </w:r>
      <w:r w:rsidR="000B636B">
        <w:t>when my new husband cried,</w:t>
      </w:r>
      <w:r w:rsidR="00856E56">
        <w:t xml:space="preserve"> “</w:t>
      </w:r>
      <w:r w:rsidR="000B636B">
        <w:t>W</w:t>
      </w:r>
      <w:r w:rsidR="00856E56">
        <w:t xml:space="preserve">hy have a wife if I can’t wake up next to her.” </w:t>
      </w:r>
      <w:r w:rsidR="00921B34">
        <w:t>I wondered how long it would take for my body to get used to no sleep.</w:t>
      </w:r>
    </w:p>
    <w:p w14:paraId="3EF23D54" w14:textId="1462F730" w:rsidR="00BA0CE2" w:rsidRDefault="00921B34" w:rsidP="001261FE">
      <w:pPr>
        <w:spacing w:line="480" w:lineRule="auto"/>
        <w:ind w:left="0"/>
      </w:pPr>
      <w:r>
        <w:tab/>
      </w:r>
      <w:r w:rsidR="004E1040">
        <w:t xml:space="preserve">He was a </w:t>
      </w:r>
      <w:r w:rsidR="00520F79">
        <w:t xml:space="preserve">professional </w:t>
      </w:r>
      <w:r w:rsidR="004E1040">
        <w:t>football fanat</w:t>
      </w:r>
      <w:r w:rsidR="00C51845">
        <w:t xml:space="preserve">ic, and every Sunday, he wanted me by his side while he watched all the games. </w:t>
      </w:r>
      <w:r w:rsidR="00536819">
        <w:t>(</w:t>
      </w:r>
      <w:r w:rsidR="00C51845">
        <w:t xml:space="preserve">Thankfully, it was before </w:t>
      </w:r>
      <w:r w:rsidR="00520F79">
        <w:t>cable sports packages and the NFL network.</w:t>
      </w:r>
      <w:r w:rsidR="00695A15">
        <w:t xml:space="preserve">) </w:t>
      </w:r>
      <w:r w:rsidR="00584E6A">
        <w:t>Jim</w:t>
      </w:r>
      <w:r w:rsidR="00677327">
        <w:t xml:space="preserve"> didn’t just watch </w:t>
      </w:r>
      <w:r w:rsidR="008A3984">
        <w:t>football;</w:t>
      </w:r>
      <w:r w:rsidR="00677327">
        <w:t xml:space="preserve"> he interacted with the announcers and wanted a companion in the conversation. </w:t>
      </w:r>
      <w:r w:rsidR="008A3984">
        <w:lastRenderedPageBreak/>
        <w:t xml:space="preserve">There was too much noise to read, so I’d take my NY Times </w:t>
      </w:r>
      <w:r w:rsidR="000B636B">
        <w:t xml:space="preserve">Sunday </w:t>
      </w:r>
      <w:r w:rsidR="008A3984">
        <w:t>crossword puzzle and sit next to him. Something happened</w:t>
      </w:r>
      <w:r w:rsidR="00864C94">
        <w:t xml:space="preserve"> on the field</w:t>
      </w:r>
      <w:r w:rsidR="008A3984">
        <w:t>, and Jim shouted, “Did you see that?”</w:t>
      </w:r>
    </w:p>
    <w:p w14:paraId="302E96EB" w14:textId="67E585BF" w:rsidR="008A3984" w:rsidRDefault="008A3984" w:rsidP="001261FE">
      <w:pPr>
        <w:spacing w:line="480" w:lineRule="auto"/>
        <w:ind w:left="0"/>
      </w:pPr>
      <w:r>
        <w:tab/>
      </w:r>
      <w:r w:rsidR="00D92BD8">
        <w:t>Of course,</w:t>
      </w:r>
      <w:r>
        <w:t xml:space="preserve"> I didn’t. </w:t>
      </w:r>
      <w:r w:rsidR="00D92BD8">
        <w:t xml:space="preserve">“Did he just,” I stopped. </w:t>
      </w:r>
      <w:r w:rsidR="00FB37DB">
        <w:t xml:space="preserve">It wasn’t a home run, it wasn’t a three-pointer, but I had no idea what the equivalent </w:t>
      </w:r>
      <w:r w:rsidR="00C47DF0">
        <w:t xml:space="preserve">would be for football. “Wow. Spectacular.” I tried to match his intensity, but he knew </w:t>
      </w:r>
      <w:r w:rsidR="00FC7D3E">
        <w:t>I wasn’t interested.</w:t>
      </w:r>
    </w:p>
    <w:p w14:paraId="6DD6EA01" w14:textId="65E7C47C" w:rsidR="001261FE" w:rsidRDefault="001261FE" w:rsidP="001261FE">
      <w:pPr>
        <w:spacing w:line="480" w:lineRule="auto"/>
        <w:ind w:left="0"/>
      </w:pPr>
      <w:r>
        <w:tab/>
        <w:t>One evening, we were playing Scrabble. A game I loved, and Jim tolerated. “It’s still your turn,” and I started humming the tune from Final Jeopardy. Jim kept rearranging the letters, hoping the small beige tiles would magically transform into a triple word score.</w:t>
      </w:r>
    </w:p>
    <w:p w14:paraId="68DC2C9C" w14:textId="77777777" w:rsidR="001261FE" w:rsidRDefault="001261FE" w:rsidP="001261FE">
      <w:pPr>
        <w:spacing w:line="480" w:lineRule="auto"/>
        <w:ind w:left="0"/>
      </w:pPr>
      <w:r>
        <w:tab/>
        <w:t>“I got it,” he said as he triumphantly put down the tiles to spell A-F-L-E-E-K. It was 2003, long before ‘fleek’ made its way into the popular lexicon. He moved his shoulders back and forth, a victory dance.</w:t>
      </w:r>
    </w:p>
    <w:p w14:paraId="61A84D70" w14:textId="77777777" w:rsidR="001261FE" w:rsidRDefault="001261FE" w:rsidP="001261FE">
      <w:pPr>
        <w:spacing w:line="480" w:lineRule="auto"/>
        <w:ind w:left="0"/>
      </w:pPr>
      <w:r>
        <w:tab/>
        <w:t>My eyebrows raised; I shook my head. “That’s not a word.”</w:t>
      </w:r>
    </w:p>
    <w:p w14:paraId="10AFA9B1" w14:textId="447EDD03" w:rsidR="001261FE" w:rsidRDefault="001261FE" w:rsidP="001261FE">
      <w:pPr>
        <w:spacing w:line="480" w:lineRule="auto"/>
        <w:ind w:left="0"/>
      </w:pPr>
      <w:r>
        <w:tab/>
        <w:t xml:space="preserve">“Yes, it is,” he took a sip of bourbon, ice cubes singing inside the glass, giving him time to think. His eyes started to dance. “I read it in the sports section. ‘The horse was running afleek.’” He was a kid on Christmas morning discovering that Santa had indeed given him a powerful word. I could not deny him this victory. I always beat him in Scrabble even when I tried to throw the game. </w:t>
      </w:r>
    </w:p>
    <w:p w14:paraId="3E0DA346" w14:textId="77777777" w:rsidR="001261FE" w:rsidRDefault="001261FE" w:rsidP="001261FE">
      <w:pPr>
        <w:spacing w:line="480" w:lineRule="auto"/>
        <w:ind w:left="0"/>
      </w:pPr>
      <w:r>
        <w:tab/>
        <w:t>“OK,” I said as I raised my eyebrows. “Pick your new letters.”  I tossed the black bag to him.</w:t>
      </w:r>
    </w:p>
    <w:p w14:paraId="2C3D8235" w14:textId="77777777" w:rsidR="001261FE" w:rsidRDefault="001261FE" w:rsidP="001261FE">
      <w:pPr>
        <w:spacing w:line="480" w:lineRule="auto"/>
        <w:ind w:left="0"/>
      </w:pPr>
      <w:r>
        <w:tab/>
        <w:t>He paused, looked directly at me, and smiled. “If I die today, I will die happy. I have everything I ever wanted”</w:t>
      </w:r>
    </w:p>
    <w:p w14:paraId="4EB8F38F" w14:textId="77777777" w:rsidR="001261FE" w:rsidRDefault="001261FE" w:rsidP="001261FE">
      <w:pPr>
        <w:spacing w:line="480" w:lineRule="auto"/>
        <w:ind w:left="0"/>
      </w:pPr>
      <w:r>
        <w:tab/>
        <w:t xml:space="preserve">I blinked away the tears, pretending to have dust behind my contact lens. I wanted to say something funny, but I couldn’t take away from this exquisite moment. Afleek was now a word, and my heart was blown open. I finally had everything I ever wanted as well. </w:t>
      </w:r>
    </w:p>
    <w:p w14:paraId="15857831" w14:textId="03CBE43D" w:rsidR="00890E1E" w:rsidRDefault="00890E1E" w:rsidP="001261FE">
      <w:pPr>
        <w:spacing w:line="480" w:lineRule="auto"/>
        <w:ind w:left="0"/>
      </w:pPr>
      <w:r>
        <w:tab/>
        <w:t xml:space="preserve">The silence choked me after he died. </w:t>
      </w:r>
      <w:r w:rsidR="007A6B77">
        <w:t>His college student son was rarely home</w:t>
      </w:r>
      <w:r w:rsidR="004543E1">
        <w:t xml:space="preserve">, and when he was, he was in his room studying. There was no more loud music, </w:t>
      </w:r>
      <w:r w:rsidR="00166009">
        <w:t>no sports</w:t>
      </w:r>
      <w:r w:rsidR="004B778E">
        <w:t xml:space="preserve"> </w:t>
      </w:r>
      <w:r w:rsidR="004543E1">
        <w:t>talk radio,</w:t>
      </w:r>
      <w:r w:rsidR="00EC5399">
        <w:t xml:space="preserve"> no endless Sundays of</w:t>
      </w:r>
      <w:r w:rsidR="004543E1">
        <w:t xml:space="preserve"> football</w:t>
      </w:r>
      <w:r w:rsidR="004B778E">
        <w:t>. His booming voice echoed in my heart</w:t>
      </w:r>
      <w:r w:rsidR="002E72CF">
        <w:t xml:space="preserve">, and like an echo, grew faint over time, </w:t>
      </w:r>
      <w:r w:rsidR="00EC5399">
        <w:t>and then,</w:t>
      </w:r>
      <w:r w:rsidR="002E72CF">
        <w:t xml:space="preserve"> it was gone. </w:t>
      </w:r>
    </w:p>
    <w:sectPr w:rsidR="00890E1E">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27325" w14:textId="77777777" w:rsidR="005F475E" w:rsidRDefault="005F475E" w:rsidP="004D7ADF">
      <w:pPr>
        <w:spacing w:after="0" w:line="240" w:lineRule="auto"/>
      </w:pPr>
      <w:r>
        <w:separator/>
      </w:r>
    </w:p>
  </w:endnote>
  <w:endnote w:type="continuationSeparator" w:id="0">
    <w:p w14:paraId="5F0460F0" w14:textId="77777777" w:rsidR="005F475E" w:rsidRDefault="005F475E" w:rsidP="004D7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796331"/>
      <w:docPartObj>
        <w:docPartGallery w:val="Page Numbers (Bottom of Page)"/>
        <w:docPartUnique/>
      </w:docPartObj>
    </w:sdtPr>
    <w:sdtEndPr>
      <w:rPr>
        <w:noProof/>
      </w:rPr>
    </w:sdtEndPr>
    <w:sdtContent>
      <w:p w14:paraId="752C893C" w14:textId="4DA12B55" w:rsidR="004D7ADF" w:rsidRDefault="004D7AD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70A21C" w14:textId="77777777" w:rsidR="004D7ADF" w:rsidRDefault="004D7A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A643A" w14:textId="77777777" w:rsidR="005F475E" w:rsidRDefault="005F475E" w:rsidP="004D7ADF">
      <w:pPr>
        <w:spacing w:after="0" w:line="240" w:lineRule="auto"/>
      </w:pPr>
      <w:r>
        <w:separator/>
      </w:r>
    </w:p>
  </w:footnote>
  <w:footnote w:type="continuationSeparator" w:id="0">
    <w:p w14:paraId="0F86E7F4" w14:textId="77777777" w:rsidR="005F475E" w:rsidRDefault="005F475E" w:rsidP="004D7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0ADD8" w14:textId="6373FAE4" w:rsidR="004D7ADF" w:rsidRDefault="004D7ADF" w:rsidP="004D7ADF">
    <w:pPr>
      <w:pStyle w:val="Header"/>
      <w:jc w:val="right"/>
    </w:pPr>
    <w:r>
      <w:t>Millie Ford</w:t>
    </w:r>
  </w:p>
  <w:p w14:paraId="343B36DD" w14:textId="77777777" w:rsidR="004D7ADF" w:rsidRDefault="004D7A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862"/>
    <w:rsid w:val="00096D60"/>
    <w:rsid w:val="000B636B"/>
    <w:rsid w:val="001261FE"/>
    <w:rsid w:val="00166009"/>
    <w:rsid w:val="002E72CF"/>
    <w:rsid w:val="0034076A"/>
    <w:rsid w:val="0037272D"/>
    <w:rsid w:val="003B3888"/>
    <w:rsid w:val="003E284E"/>
    <w:rsid w:val="003F0C04"/>
    <w:rsid w:val="003F5364"/>
    <w:rsid w:val="004543E1"/>
    <w:rsid w:val="004A3598"/>
    <w:rsid w:val="004B778E"/>
    <w:rsid w:val="004D7ADF"/>
    <w:rsid w:val="004E1040"/>
    <w:rsid w:val="00520F79"/>
    <w:rsid w:val="00536819"/>
    <w:rsid w:val="00554689"/>
    <w:rsid w:val="00584E6A"/>
    <w:rsid w:val="005B0242"/>
    <w:rsid w:val="005E08FF"/>
    <w:rsid w:val="005F475E"/>
    <w:rsid w:val="00651D4A"/>
    <w:rsid w:val="00677327"/>
    <w:rsid w:val="00695A15"/>
    <w:rsid w:val="006F61E8"/>
    <w:rsid w:val="0074728C"/>
    <w:rsid w:val="007A6B77"/>
    <w:rsid w:val="00826763"/>
    <w:rsid w:val="00843AEE"/>
    <w:rsid w:val="00856E56"/>
    <w:rsid w:val="00864C94"/>
    <w:rsid w:val="00887B58"/>
    <w:rsid w:val="00890E1E"/>
    <w:rsid w:val="008A3984"/>
    <w:rsid w:val="00921B34"/>
    <w:rsid w:val="00932FB6"/>
    <w:rsid w:val="009B67E3"/>
    <w:rsid w:val="009C3002"/>
    <w:rsid w:val="009D627A"/>
    <w:rsid w:val="00A84B86"/>
    <w:rsid w:val="00A92775"/>
    <w:rsid w:val="00AA5665"/>
    <w:rsid w:val="00BA0CE2"/>
    <w:rsid w:val="00BE6279"/>
    <w:rsid w:val="00C13C1D"/>
    <w:rsid w:val="00C47DF0"/>
    <w:rsid w:val="00C51845"/>
    <w:rsid w:val="00CE080A"/>
    <w:rsid w:val="00CF321B"/>
    <w:rsid w:val="00D15862"/>
    <w:rsid w:val="00D70399"/>
    <w:rsid w:val="00D92BD8"/>
    <w:rsid w:val="00DE016F"/>
    <w:rsid w:val="00DF736B"/>
    <w:rsid w:val="00EC5399"/>
    <w:rsid w:val="00ED5D7C"/>
    <w:rsid w:val="00F332A9"/>
    <w:rsid w:val="00FB37DB"/>
    <w:rsid w:val="00FC0150"/>
    <w:rsid w:val="00FC7D3E"/>
    <w:rsid w:val="00FF1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9EBFC"/>
  <w15:chartTrackingRefBased/>
  <w15:docId w15:val="{F9A84833-0519-4B48-9130-444C04483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1FE"/>
    <w:pPr>
      <w:ind w:left="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ADF"/>
  </w:style>
  <w:style w:type="paragraph" w:styleId="Footer">
    <w:name w:val="footer"/>
    <w:basedOn w:val="Normal"/>
    <w:link w:val="FooterChar"/>
    <w:uiPriority w:val="99"/>
    <w:unhideWhenUsed/>
    <w:rsid w:val="004D7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595</Words>
  <Characters>3392</Characters>
  <Application>Microsoft Office Word</Application>
  <DocSecurity>0</DocSecurity>
  <Lines>28</Lines>
  <Paragraphs>7</Paragraphs>
  <ScaleCrop>false</ScaleCrop>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Millie Ford</dc:creator>
  <cp:keywords/>
  <dc:description/>
  <cp:lastModifiedBy>Millie Ford</cp:lastModifiedBy>
  <cp:revision>58</cp:revision>
  <cp:lastPrinted>2022-05-12T16:20:00Z</cp:lastPrinted>
  <dcterms:created xsi:type="dcterms:W3CDTF">2022-05-12T15:41:00Z</dcterms:created>
  <dcterms:modified xsi:type="dcterms:W3CDTF">2022-05-12T16:33:00Z</dcterms:modified>
</cp:coreProperties>
</file>