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EE158" w14:textId="77777777" w:rsidR="00562170" w:rsidRPr="00EC64CC" w:rsidRDefault="00562170" w:rsidP="00562170">
      <w:pPr>
        <w:spacing w:after="160" w:line="600" w:lineRule="auto"/>
        <w:jc w:val="center"/>
        <w:rPr>
          <w:color w:val="000000" w:themeColor="text1"/>
        </w:rPr>
      </w:pPr>
      <w:r w:rsidRPr="00EC64CC">
        <w:rPr>
          <w:b/>
          <w:bCs/>
          <w:color w:val="000000" w:themeColor="text1"/>
        </w:rPr>
        <w:t xml:space="preserve">A Day with Papa </w:t>
      </w:r>
    </w:p>
    <w:p w14:paraId="6667C4B5" w14:textId="77777777" w:rsidR="00562170" w:rsidRPr="00EC64CC" w:rsidRDefault="00562170" w:rsidP="00562170">
      <w:pPr>
        <w:spacing w:after="160" w:line="600" w:lineRule="auto"/>
        <w:jc w:val="center"/>
        <w:rPr>
          <w:color w:val="000000" w:themeColor="text1"/>
        </w:rPr>
      </w:pPr>
      <w:r w:rsidRPr="00EC64CC">
        <w:rPr>
          <w:b/>
          <w:bCs/>
          <w:color w:val="000000" w:themeColor="text1"/>
        </w:rPr>
        <w:t xml:space="preserve">Discovering the mysteries of life </w:t>
      </w:r>
    </w:p>
    <w:p w14:paraId="35F2487E" w14:textId="77777777" w:rsidR="00562170" w:rsidRPr="00EC64CC" w:rsidRDefault="00562170" w:rsidP="00562170">
      <w:pPr>
        <w:spacing w:line="600" w:lineRule="auto"/>
        <w:rPr>
          <w:color w:val="000000" w:themeColor="text1"/>
        </w:rPr>
      </w:pPr>
      <w:r w:rsidRPr="00EC64CC">
        <w:rPr>
          <w:color w:val="000000" w:themeColor="text1"/>
        </w:rPr>
        <w:t>"Wake up, sleepyhead. It is time to get ready." I heard Papa's melodic baritone voice say. He then gently shook my body to wake me up.</w:t>
      </w:r>
    </w:p>
    <w:p w14:paraId="2AD3E377" w14:textId="77777777" w:rsidR="00562170" w:rsidRPr="00EC64CC" w:rsidRDefault="00562170" w:rsidP="00562170">
      <w:pPr>
        <w:spacing w:line="600" w:lineRule="auto"/>
        <w:rPr>
          <w:color w:val="000000" w:themeColor="text1"/>
        </w:rPr>
      </w:pPr>
      <w:r w:rsidRPr="00EC64CC">
        <w:rPr>
          <w:color w:val="000000" w:themeColor="text1"/>
        </w:rPr>
        <w:t xml:space="preserve">"Where are we going?' I asked. </w:t>
      </w:r>
    </w:p>
    <w:p w14:paraId="1DCA0FF8" w14:textId="77777777" w:rsidR="00562170" w:rsidRPr="00EC64CC" w:rsidRDefault="00562170" w:rsidP="00562170">
      <w:pPr>
        <w:spacing w:line="600" w:lineRule="auto"/>
        <w:rPr>
          <w:color w:val="000000" w:themeColor="text1"/>
        </w:rPr>
      </w:pPr>
      <w:r w:rsidRPr="00EC64CC">
        <w:rPr>
          <w:color w:val="000000" w:themeColor="text1"/>
        </w:rPr>
        <w:t>"It is a secret."</w:t>
      </w:r>
    </w:p>
    <w:p w14:paraId="6BD3585C" w14:textId="77777777" w:rsidR="00562170" w:rsidRPr="00EC64CC" w:rsidRDefault="00562170" w:rsidP="00562170">
      <w:pPr>
        <w:spacing w:line="600" w:lineRule="auto"/>
        <w:rPr>
          <w:color w:val="000000" w:themeColor="text1"/>
        </w:rPr>
      </w:pPr>
      <w:r w:rsidRPr="00EC64CC">
        <w:rPr>
          <w:color w:val="000000" w:themeColor="text1"/>
        </w:rPr>
        <w:t>"But, but can you tell me, please?"</w:t>
      </w:r>
    </w:p>
    <w:p w14:paraId="25F1B543" w14:textId="77777777" w:rsidR="00562170" w:rsidRPr="00EC64CC" w:rsidRDefault="00562170" w:rsidP="00562170">
      <w:pPr>
        <w:spacing w:line="600" w:lineRule="auto"/>
        <w:rPr>
          <w:color w:val="000000" w:themeColor="text1"/>
        </w:rPr>
      </w:pPr>
      <w:r w:rsidRPr="00EC64CC">
        <w:rPr>
          <w:color w:val="000000" w:themeColor="text1"/>
        </w:rPr>
        <w:t xml:space="preserve">"If I did, it would no longer be secret." </w:t>
      </w:r>
    </w:p>
    <w:p w14:paraId="44C39E49" w14:textId="77777777" w:rsidR="00562170" w:rsidRPr="00EC64CC" w:rsidRDefault="00562170" w:rsidP="00562170">
      <w:pPr>
        <w:spacing w:line="600" w:lineRule="auto"/>
        <w:ind w:firstLine="720"/>
        <w:rPr>
          <w:color w:val="000000" w:themeColor="text1"/>
        </w:rPr>
      </w:pPr>
      <w:r w:rsidRPr="00EC64CC">
        <w:rPr>
          <w:color w:val="000000" w:themeColor="text1"/>
        </w:rPr>
        <w:t>Through my half-closed eyes, I saw Papa's gentle smile as he spoke these words.</w:t>
      </w:r>
    </w:p>
    <w:p w14:paraId="1F9C3348" w14:textId="77777777" w:rsidR="00562170" w:rsidRPr="00EC64CC" w:rsidRDefault="00562170" w:rsidP="00562170">
      <w:pPr>
        <w:spacing w:line="600" w:lineRule="auto"/>
        <w:rPr>
          <w:color w:val="000000" w:themeColor="text1"/>
        </w:rPr>
      </w:pPr>
      <w:r w:rsidRPr="00EC64CC">
        <w:rPr>
          <w:color w:val="000000" w:themeColor="text1"/>
        </w:rPr>
        <w:t xml:space="preserve">Reluctantly, I placed my hands over my head and pointed my toes to stretch my tiny body. </w:t>
      </w:r>
    </w:p>
    <w:p w14:paraId="4668260D" w14:textId="77777777" w:rsidR="00562170" w:rsidRPr="00EC64CC" w:rsidRDefault="00562170" w:rsidP="00562170">
      <w:pPr>
        <w:spacing w:line="600" w:lineRule="auto"/>
        <w:ind w:firstLine="720"/>
        <w:rPr>
          <w:color w:val="000000" w:themeColor="text1"/>
        </w:rPr>
      </w:pPr>
      <w:r w:rsidRPr="00EC64CC">
        <w:rPr>
          <w:color w:val="000000" w:themeColor="text1"/>
        </w:rPr>
        <w:t xml:space="preserve">Almost immediately, I stood up in bed and wrapped my arms around Papa's neck. He smelled nice and felt so good. I buried myself in his hug as he kissed my face and lifted me out of bed.  </w:t>
      </w:r>
    </w:p>
    <w:p w14:paraId="248892D9" w14:textId="77777777" w:rsidR="00562170" w:rsidRPr="00EC64CC" w:rsidRDefault="00562170" w:rsidP="00562170">
      <w:pPr>
        <w:spacing w:line="600" w:lineRule="auto"/>
        <w:rPr>
          <w:color w:val="000000" w:themeColor="text1"/>
        </w:rPr>
      </w:pPr>
      <w:r w:rsidRPr="00EC64CC">
        <w:rPr>
          <w:color w:val="000000" w:themeColor="text1"/>
        </w:rPr>
        <w:t>"Go ahead now and wash up."</w:t>
      </w:r>
    </w:p>
    <w:p w14:paraId="2676454F" w14:textId="77777777" w:rsidR="00562170" w:rsidRPr="00EC64CC" w:rsidRDefault="00562170" w:rsidP="00562170">
      <w:pPr>
        <w:spacing w:line="600" w:lineRule="auto"/>
        <w:rPr>
          <w:color w:val="000000" w:themeColor="text1"/>
        </w:rPr>
      </w:pPr>
      <w:r w:rsidRPr="00EC64CC">
        <w:rPr>
          <w:color w:val="000000" w:themeColor="text1"/>
        </w:rPr>
        <w:t xml:space="preserve">I quickly ran into the kitchen and found a bowl filled with warm water that Papa left for me. He knew how much I disliked cold water on my face. </w:t>
      </w:r>
    </w:p>
    <w:p w14:paraId="224D9D33" w14:textId="77777777" w:rsidR="00562170" w:rsidRPr="00EC64CC" w:rsidRDefault="00562170" w:rsidP="00562170">
      <w:pPr>
        <w:spacing w:line="600" w:lineRule="auto"/>
        <w:rPr>
          <w:color w:val="000000" w:themeColor="text1"/>
        </w:rPr>
      </w:pPr>
      <w:r w:rsidRPr="00EC64CC">
        <w:rPr>
          <w:color w:val="000000" w:themeColor="text1"/>
        </w:rPr>
        <w:t>Before we left, I got dressed and ate breakfast.</w:t>
      </w:r>
    </w:p>
    <w:p w14:paraId="16947B88" w14:textId="77777777" w:rsidR="00562170" w:rsidRPr="00EC64CC" w:rsidRDefault="00562170" w:rsidP="00562170">
      <w:pPr>
        <w:spacing w:line="600" w:lineRule="auto"/>
        <w:rPr>
          <w:color w:val="000000" w:themeColor="text1"/>
        </w:rPr>
      </w:pPr>
      <w:r w:rsidRPr="00EC64CC">
        <w:rPr>
          <w:color w:val="000000" w:themeColor="text1"/>
        </w:rPr>
        <w:t>"Where are we going?" I kept asking.</w:t>
      </w:r>
    </w:p>
    <w:p w14:paraId="5953C741" w14:textId="77777777" w:rsidR="00562170" w:rsidRPr="00EC64CC" w:rsidRDefault="00562170" w:rsidP="00562170">
      <w:pPr>
        <w:spacing w:line="600" w:lineRule="auto"/>
        <w:rPr>
          <w:color w:val="000000" w:themeColor="text1"/>
        </w:rPr>
      </w:pPr>
      <w:r w:rsidRPr="00EC64CC">
        <w:rPr>
          <w:color w:val="000000" w:themeColor="text1"/>
        </w:rPr>
        <w:lastRenderedPageBreak/>
        <w:t>"Remember, I told you, it was a secret."</w:t>
      </w:r>
    </w:p>
    <w:p w14:paraId="7E0FE0F3" w14:textId="77777777" w:rsidR="00562170" w:rsidRPr="00EC64CC" w:rsidRDefault="00562170" w:rsidP="00562170">
      <w:pPr>
        <w:spacing w:line="600" w:lineRule="auto"/>
        <w:rPr>
          <w:color w:val="000000" w:themeColor="text1"/>
        </w:rPr>
      </w:pPr>
      <w:r w:rsidRPr="00EC64CC">
        <w:rPr>
          <w:color w:val="000000" w:themeColor="text1"/>
        </w:rPr>
        <w:t>"But Papa, I want to know badly."</w:t>
      </w:r>
    </w:p>
    <w:p w14:paraId="4235D066" w14:textId="77777777" w:rsidR="00562170" w:rsidRPr="00EC64CC" w:rsidRDefault="00562170" w:rsidP="00562170">
      <w:pPr>
        <w:spacing w:line="600" w:lineRule="auto"/>
        <w:rPr>
          <w:color w:val="000000" w:themeColor="text1"/>
        </w:rPr>
      </w:pPr>
      <w:r w:rsidRPr="00EC64CC">
        <w:rPr>
          <w:color w:val="000000" w:themeColor="text1"/>
        </w:rPr>
        <w:t xml:space="preserve">"Do not worry, mine </w:t>
      </w:r>
      <w:r w:rsidRPr="00EC64CC">
        <w:rPr>
          <w:i/>
          <w:iCs/>
          <w:color w:val="000000" w:themeColor="text1"/>
        </w:rPr>
        <w:t xml:space="preserve">Shayna </w:t>
      </w:r>
      <w:proofErr w:type="spellStart"/>
      <w:r w:rsidRPr="00EC64CC">
        <w:rPr>
          <w:i/>
          <w:iCs/>
          <w:color w:val="000000" w:themeColor="text1"/>
        </w:rPr>
        <w:t>maidle</w:t>
      </w:r>
      <w:proofErr w:type="spellEnd"/>
      <w:r w:rsidRPr="00EC64CC">
        <w:rPr>
          <w:color w:val="000000" w:themeColor="text1"/>
        </w:rPr>
        <w:t>, my beautiful girl. You will love it once we get there."</w:t>
      </w:r>
    </w:p>
    <w:p w14:paraId="2588B84A" w14:textId="77777777" w:rsidR="00562170" w:rsidRPr="00543FE7" w:rsidRDefault="00562170" w:rsidP="00562170">
      <w:pPr>
        <w:spacing w:line="600" w:lineRule="auto"/>
        <w:ind w:firstLine="720"/>
        <w:rPr>
          <w:color w:val="000000" w:themeColor="text1"/>
        </w:rPr>
      </w:pPr>
      <w:r w:rsidRPr="00EC64CC">
        <w:rPr>
          <w:color w:val="000000" w:themeColor="text1"/>
        </w:rPr>
        <w:t>In 1960, a few months before we moved to Kotovsk, a town in Ukraine, Papa took me to a carnival in Kishinev, the metropolitan city and capital of Moldova.</w:t>
      </w:r>
    </w:p>
    <w:p w14:paraId="0912C38E" w14:textId="77777777" w:rsidR="00562170" w:rsidRPr="00543FE7" w:rsidRDefault="00562170" w:rsidP="00562170">
      <w:pPr>
        <w:spacing w:line="600" w:lineRule="auto"/>
        <w:ind w:firstLine="720"/>
        <w:rPr>
          <w:color w:val="000000" w:themeColor="text1"/>
        </w:rPr>
      </w:pPr>
      <w:r w:rsidRPr="00543FE7">
        <w:rPr>
          <w:color w:val="000000" w:themeColor="text1"/>
        </w:rPr>
        <w:t xml:space="preserve">My first impression of the carnival and my time alone with Papa is vivid. There we were, just the two of us having a great time, with no one else present. It was a dream come true. I was hardly ever alone with Papa and I had to compete with my two other siblings for my parents' attention. It was hard to be noticed and heard. But on this fabulous day, I was with my Papa and could not have been happier.  </w:t>
      </w:r>
    </w:p>
    <w:p w14:paraId="2FE4DBCE" w14:textId="77777777" w:rsidR="00562170" w:rsidRPr="00543FE7" w:rsidRDefault="00562170" w:rsidP="00562170">
      <w:pPr>
        <w:spacing w:line="600" w:lineRule="auto"/>
        <w:ind w:firstLine="720"/>
        <w:rPr>
          <w:color w:val="000000" w:themeColor="text1"/>
        </w:rPr>
      </w:pPr>
      <w:r w:rsidRPr="00543FE7">
        <w:rPr>
          <w:color w:val="000000" w:themeColor="text1"/>
        </w:rPr>
        <w:t xml:space="preserve">The carnival was in a park, in the city's downtown. We took a trolley bus to get there. Papa took me on many rides. Each time I went on a new one, I giggled with delight and wondered about the joy the next attraction would bring. My eyes were full of excitement and anticipation. My adrenaline ran high. Emotionally, I felt utterly fulfilled and was in total bliss being adored and loved by Papa. I held on to Papa's hand as we strolled around the place. We talked, and he gave me his undivided attention and answered every one of my questions. It felt so good to be in his company and listen to his soft, melodic voice. Papa had the most incredible baritone that carried just the right timbre. </w:t>
      </w:r>
    </w:p>
    <w:p w14:paraId="79D130AB" w14:textId="77777777" w:rsidR="00562170" w:rsidRPr="00543FE7" w:rsidRDefault="00562170" w:rsidP="00562170">
      <w:pPr>
        <w:spacing w:line="600" w:lineRule="auto"/>
        <w:ind w:firstLine="720"/>
        <w:rPr>
          <w:color w:val="000000" w:themeColor="text1"/>
        </w:rPr>
      </w:pPr>
      <w:r w:rsidRPr="00543FE7">
        <w:rPr>
          <w:color w:val="000000" w:themeColor="text1"/>
        </w:rPr>
        <w:lastRenderedPageBreak/>
        <w:t xml:space="preserve">As the day went on, we leisurely walked around the park and went on various rides along the way. I favored the swinging boat ride. It was a popular attraction for many of the Soviet children. The swing set, made in the shape of a boat, accommodated two people. It had metal tubes for safety to hold on to while being up in the air.   Those inside the boat used their legs to sway the boat. The harder they pushed, the higher it flew. </w:t>
      </w:r>
    </w:p>
    <w:p w14:paraId="69451138" w14:textId="77777777" w:rsidR="00562170" w:rsidRPr="00543FE7" w:rsidRDefault="00562170" w:rsidP="00562170">
      <w:pPr>
        <w:spacing w:line="600" w:lineRule="auto"/>
        <w:ind w:firstLine="720"/>
        <w:rPr>
          <w:color w:val="000000" w:themeColor="text1"/>
        </w:rPr>
      </w:pPr>
      <w:r w:rsidRPr="00543FE7">
        <w:rPr>
          <w:color w:val="000000" w:themeColor="text1"/>
        </w:rPr>
        <w:t xml:space="preserve">“Higher, Papa, higher!” I called out, laughing hysterically. I was fearless.  I watched the people on the ground get smaller and smaller as the boat swung higher and higher into the sky. I could not get enough of the boat ride, so we went on it a few more times.  </w:t>
      </w:r>
    </w:p>
    <w:p w14:paraId="19B2905A" w14:textId="77777777" w:rsidR="00562170" w:rsidRPr="00543FE7" w:rsidRDefault="00562170" w:rsidP="00562170">
      <w:pPr>
        <w:spacing w:line="600" w:lineRule="auto"/>
        <w:ind w:firstLine="720"/>
        <w:rPr>
          <w:color w:val="000000" w:themeColor="text1"/>
        </w:rPr>
      </w:pPr>
      <w:r w:rsidRPr="00543FE7">
        <w:rPr>
          <w:color w:val="000000" w:themeColor="text1"/>
        </w:rPr>
        <w:t xml:space="preserve">It must have been one of the major holidays, and so to appease its citizens, the government set up stands loaded with fruits and vegetables for sale. Every person at the carnival seemed content and happy. The abundance of food made people forget about the never-ending queues and everyday shortages for a moment.  </w:t>
      </w:r>
    </w:p>
    <w:p w14:paraId="72587B99" w14:textId="77777777" w:rsidR="00562170" w:rsidRPr="00543FE7" w:rsidRDefault="00562170" w:rsidP="00562170">
      <w:pPr>
        <w:spacing w:line="600" w:lineRule="auto"/>
        <w:ind w:firstLine="720"/>
        <w:rPr>
          <w:color w:val="000000" w:themeColor="text1"/>
        </w:rPr>
      </w:pPr>
      <w:r w:rsidRPr="00543FE7">
        <w:rPr>
          <w:color w:val="000000" w:themeColor="text1"/>
        </w:rPr>
        <w:t xml:space="preserve">Throughout the day, Papa bought me all kinds of special treats. I ate ice cream and cotton candy, drank my favorite soft drink, </w:t>
      </w:r>
      <w:proofErr w:type="spellStart"/>
      <w:r w:rsidRPr="00543FE7">
        <w:rPr>
          <w:i/>
          <w:iCs/>
          <w:color w:val="000000" w:themeColor="text1"/>
        </w:rPr>
        <w:t>Dushess</w:t>
      </w:r>
      <w:proofErr w:type="spellEnd"/>
      <w:r w:rsidRPr="00543FE7">
        <w:rPr>
          <w:color w:val="000000" w:themeColor="text1"/>
        </w:rPr>
        <w:t xml:space="preserve">, and partook of a delectable short crust pastry made in the shape of a basket. The pastry, </w:t>
      </w:r>
      <w:r w:rsidRPr="00543FE7">
        <w:rPr>
          <w:i/>
          <w:iCs/>
          <w:color w:val="000000" w:themeColor="text1"/>
        </w:rPr>
        <w:t xml:space="preserve">korzinochka, </w:t>
      </w:r>
      <w:r w:rsidRPr="00543FE7">
        <w:rPr>
          <w:color w:val="000000" w:themeColor="text1"/>
        </w:rPr>
        <w:t xml:space="preserve">was filled with whipped cream, fresh berries, and sprinkled with roasted nuts. Infused with vanilla, it was decadently scrumptious and delicious. </w:t>
      </w:r>
    </w:p>
    <w:p w14:paraId="478A918C" w14:textId="77777777" w:rsidR="00562170" w:rsidRPr="00543FE7" w:rsidRDefault="00562170" w:rsidP="00562170">
      <w:pPr>
        <w:spacing w:line="600" w:lineRule="auto"/>
        <w:ind w:firstLine="720"/>
        <w:rPr>
          <w:color w:val="000000" w:themeColor="text1"/>
        </w:rPr>
      </w:pPr>
      <w:r w:rsidRPr="00543FE7">
        <w:rPr>
          <w:color w:val="000000" w:themeColor="text1"/>
        </w:rPr>
        <w:t xml:space="preserve">The weather outside was beautiful—a summer day filled with a gentle breeze that drifted across the green leaves of the decades-old trees. The nicely kept garden had its grounds covered </w:t>
      </w:r>
      <w:r w:rsidRPr="00543FE7">
        <w:rPr>
          <w:color w:val="000000" w:themeColor="text1"/>
        </w:rPr>
        <w:lastRenderedPageBreak/>
        <w:t xml:space="preserve">with many flowers that displayed a variety of brilliant colors. The ancient trees, like sentinels, stood inside the park, providing people a reprieve from the sun with lots of shade and coolness. </w:t>
      </w:r>
    </w:p>
    <w:p w14:paraId="29FE702B" w14:textId="77777777" w:rsidR="00562170" w:rsidRPr="00543FE7" w:rsidRDefault="00562170" w:rsidP="00562170">
      <w:pPr>
        <w:spacing w:line="600" w:lineRule="auto"/>
        <w:ind w:firstLine="720"/>
        <w:rPr>
          <w:color w:val="000000" w:themeColor="text1"/>
        </w:rPr>
      </w:pPr>
      <w:r w:rsidRPr="00543FE7">
        <w:rPr>
          <w:color w:val="000000" w:themeColor="text1"/>
        </w:rPr>
        <w:t xml:space="preserve">Walking along, I noticed something unusual in one of the displays, which I had not seen before. Bewitched, I froze and stared at what looked like an orange tomato. It drew me in like a magnet, and in my excitement, I stuck out my little finger and said, "Look, Papa, look!"  </w:t>
      </w:r>
    </w:p>
    <w:p w14:paraId="2121DFF7" w14:textId="77777777" w:rsidR="00562170" w:rsidRPr="00543FE7" w:rsidRDefault="00562170" w:rsidP="00562170">
      <w:pPr>
        <w:spacing w:line="600" w:lineRule="auto"/>
        <w:rPr>
          <w:color w:val="000000" w:themeColor="text1"/>
        </w:rPr>
      </w:pPr>
      <w:r w:rsidRPr="00543FE7">
        <w:rPr>
          <w:color w:val="000000" w:themeColor="text1"/>
        </w:rPr>
        <w:t xml:space="preserve">"Do you want it?' he said. </w:t>
      </w:r>
    </w:p>
    <w:p w14:paraId="2B99BF01" w14:textId="77777777" w:rsidR="00562170" w:rsidRPr="00543FE7" w:rsidRDefault="00562170" w:rsidP="00562170">
      <w:pPr>
        <w:spacing w:line="600" w:lineRule="auto"/>
        <w:rPr>
          <w:color w:val="000000" w:themeColor="text1"/>
        </w:rPr>
      </w:pPr>
      <w:r w:rsidRPr="00543FE7">
        <w:rPr>
          <w:color w:val="000000" w:themeColor="text1"/>
        </w:rPr>
        <w:t xml:space="preserve">"Of course, I do."  </w:t>
      </w:r>
    </w:p>
    <w:p w14:paraId="44414CA6" w14:textId="77777777" w:rsidR="00562170" w:rsidRPr="00543FE7" w:rsidRDefault="00562170" w:rsidP="00562170">
      <w:pPr>
        <w:spacing w:line="600" w:lineRule="auto"/>
        <w:rPr>
          <w:color w:val="000000" w:themeColor="text1"/>
        </w:rPr>
      </w:pPr>
      <w:r w:rsidRPr="00543FE7">
        <w:rPr>
          <w:color w:val="000000" w:themeColor="text1"/>
        </w:rPr>
        <w:t xml:space="preserve">Without hesitation, Papa bought the strange-looking thing for me. I bit into its flesh immediately, expecting it to taste savory like a tomato. But to my surprise, it tasted sweet and felt slimy inside my mouth. It did not taste like a tomato at all. </w:t>
      </w:r>
    </w:p>
    <w:p w14:paraId="18265A7E" w14:textId="77777777" w:rsidR="00562170" w:rsidRPr="00543FE7" w:rsidRDefault="00562170" w:rsidP="00562170">
      <w:pPr>
        <w:spacing w:line="600" w:lineRule="auto"/>
        <w:ind w:firstLine="720"/>
        <w:rPr>
          <w:color w:val="000000" w:themeColor="text1"/>
        </w:rPr>
      </w:pPr>
      <w:r w:rsidRPr="00543FE7">
        <w:rPr>
          <w:color w:val="000000" w:themeColor="text1"/>
        </w:rPr>
        <w:t xml:space="preserve">Disappointed, I almost gave it back to Papa, not because I was not particularly impressed with the taste, but because it was not what I expected from a tomato.  </w:t>
      </w:r>
    </w:p>
    <w:p w14:paraId="126A539E" w14:textId="77777777" w:rsidR="00562170" w:rsidRPr="00543FE7" w:rsidRDefault="00562170" w:rsidP="00562170">
      <w:pPr>
        <w:spacing w:line="600" w:lineRule="auto"/>
        <w:rPr>
          <w:color w:val="000000" w:themeColor="text1"/>
        </w:rPr>
      </w:pPr>
      <w:r w:rsidRPr="00543FE7">
        <w:rPr>
          <w:color w:val="000000" w:themeColor="text1"/>
        </w:rPr>
        <w:t xml:space="preserve">"Papa, what is it? It tastes weird." The disenchantment was all over my face.  </w:t>
      </w:r>
    </w:p>
    <w:p w14:paraId="14167E96" w14:textId="77777777" w:rsidR="00562170" w:rsidRPr="00543FE7" w:rsidRDefault="00562170" w:rsidP="00562170">
      <w:pPr>
        <w:spacing w:line="600" w:lineRule="auto"/>
        <w:ind w:firstLine="720"/>
        <w:rPr>
          <w:color w:val="000000" w:themeColor="text1"/>
        </w:rPr>
      </w:pPr>
      <w:r w:rsidRPr="00543FE7">
        <w:rPr>
          <w:color w:val="000000" w:themeColor="text1"/>
        </w:rPr>
        <w:t>“What did you think it was?” Papa asked.</w:t>
      </w:r>
    </w:p>
    <w:p w14:paraId="3E02FE15" w14:textId="77777777" w:rsidR="00562170" w:rsidRPr="00543FE7" w:rsidRDefault="00562170" w:rsidP="00562170">
      <w:pPr>
        <w:spacing w:line="600" w:lineRule="auto"/>
        <w:ind w:firstLine="720"/>
        <w:rPr>
          <w:color w:val="000000" w:themeColor="text1"/>
        </w:rPr>
      </w:pPr>
      <w:r w:rsidRPr="00543FE7">
        <w:rPr>
          <w:color w:val="000000" w:themeColor="text1"/>
        </w:rPr>
        <w:t>“A tomato.”</w:t>
      </w:r>
    </w:p>
    <w:p w14:paraId="13DA514F" w14:textId="77777777" w:rsidR="00562170" w:rsidRPr="00543FE7" w:rsidRDefault="00562170" w:rsidP="00562170">
      <w:pPr>
        <w:spacing w:line="600" w:lineRule="auto"/>
        <w:ind w:firstLine="720"/>
        <w:rPr>
          <w:color w:val="000000" w:themeColor="text1"/>
        </w:rPr>
      </w:pPr>
      <w:r w:rsidRPr="00543FE7">
        <w:rPr>
          <w:color w:val="000000" w:themeColor="text1"/>
        </w:rPr>
        <w:t xml:space="preserve">Papa couldn’t stop </w:t>
      </w:r>
      <w:proofErr w:type="spellStart"/>
      <w:r w:rsidRPr="00543FE7">
        <w:rPr>
          <w:color w:val="000000" w:themeColor="text1"/>
        </w:rPr>
        <w:t>laughting</w:t>
      </w:r>
      <w:proofErr w:type="spellEnd"/>
      <w:r w:rsidRPr="00543FE7">
        <w:rPr>
          <w:color w:val="000000" w:themeColor="text1"/>
        </w:rPr>
        <w:t xml:space="preserve"> when he heard my answer. After a while, he collected himself.</w:t>
      </w:r>
    </w:p>
    <w:p w14:paraId="396E09D5" w14:textId="77777777" w:rsidR="00562170" w:rsidRPr="00543FE7" w:rsidRDefault="00562170" w:rsidP="00562170">
      <w:pPr>
        <w:spacing w:line="600" w:lineRule="auto"/>
        <w:ind w:left="720"/>
        <w:rPr>
          <w:color w:val="000000" w:themeColor="text1"/>
        </w:rPr>
      </w:pPr>
      <w:r w:rsidRPr="00543FE7">
        <w:rPr>
          <w:color w:val="000000" w:themeColor="text1"/>
        </w:rPr>
        <w:t>“My dear daughter. It is not a tomato. It is a fruit called persimmon.”</w:t>
      </w:r>
    </w:p>
    <w:p w14:paraId="4D7C0AD1" w14:textId="77777777" w:rsidR="00562170" w:rsidRPr="00543FE7" w:rsidRDefault="00562170" w:rsidP="00562170">
      <w:pPr>
        <w:spacing w:line="600" w:lineRule="auto"/>
        <w:ind w:left="720"/>
        <w:rPr>
          <w:color w:val="000000" w:themeColor="text1"/>
        </w:rPr>
      </w:pPr>
    </w:p>
    <w:p w14:paraId="2AB7D6FC" w14:textId="77777777" w:rsidR="00562170" w:rsidRPr="00543FE7" w:rsidRDefault="00562170" w:rsidP="00562170">
      <w:pPr>
        <w:spacing w:line="600" w:lineRule="auto"/>
        <w:ind w:left="720"/>
        <w:rPr>
          <w:color w:val="000000" w:themeColor="text1"/>
        </w:rPr>
      </w:pPr>
      <w:r w:rsidRPr="00543FE7">
        <w:rPr>
          <w:color w:val="000000" w:themeColor="text1"/>
        </w:rPr>
        <w:lastRenderedPageBreak/>
        <w:t>“Where does it grow?” I asked</w:t>
      </w:r>
    </w:p>
    <w:p w14:paraId="69BF39F7" w14:textId="77777777" w:rsidR="00562170" w:rsidRPr="00543FE7" w:rsidRDefault="00562170" w:rsidP="00562170">
      <w:pPr>
        <w:spacing w:line="600" w:lineRule="auto"/>
        <w:ind w:left="720"/>
        <w:rPr>
          <w:color w:val="000000" w:themeColor="text1"/>
        </w:rPr>
      </w:pPr>
      <w:r w:rsidRPr="00543FE7">
        <w:rPr>
          <w:color w:val="000000" w:themeColor="text1"/>
        </w:rPr>
        <w:t>“It grows in places that are very warm. This fruit came from Georgia. It is rarely available in Kishinev.”</w:t>
      </w:r>
    </w:p>
    <w:p w14:paraId="681FB050" w14:textId="77777777" w:rsidR="00562170" w:rsidRPr="00543FE7" w:rsidRDefault="00562170" w:rsidP="00562170">
      <w:pPr>
        <w:spacing w:line="600" w:lineRule="auto"/>
        <w:ind w:firstLine="720"/>
        <w:rPr>
          <w:color w:val="000000" w:themeColor="text1"/>
        </w:rPr>
      </w:pPr>
      <w:r w:rsidRPr="00543FE7">
        <w:rPr>
          <w:color w:val="000000" w:themeColor="text1"/>
        </w:rPr>
        <w:t xml:space="preserve">In fascination, I listened to his words. Was I supposed to know at the age of six that the orange tomato I bit into was a fruit called persimmon? </w:t>
      </w:r>
    </w:p>
    <w:p w14:paraId="22BBE95F" w14:textId="77777777" w:rsidR="00562170" w:rsidRPr="00543FE7" w:rsidRDefault="00562170" w:rsidP="00562170">
      <w:pPr>
        <w:spacing w:after="160" w:line="600" w:lineRule="auto"/>
        <w:ind w:firstLine="720"/>
        <w:rPr>
          <w:color w:val="000000" w:themeColor="text1"/>
        </w:rPr>
      </w:pPr>
      <w:r w:rsidRPr="00543FE7">
        <w:rPr>
          <w:color w:val="000000" w:themeColor="text1"/>
        </w:rPr>
        <w:t>As children, we discover many mysteries in our journeys. On that spectacular day, spent in the company of my beloved Papa, I learned a from a rare fruit that in life, not everything is what it seems to be.</w:t>
      </w:r>
    </w:p>
    <w:p w14:paraId="6AE304C2" w14:textId="77777777" w:rsidR="00562170" w:rsidRDefault="00562170"/>
    <w:sectPr w:rsidR="00562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70"/>
    <w:rsid w:val="0056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44F345"/>
  <w15:chartTrackingRefBased/>
  <w15:docId w15:val="{06EB288E-2952-C642-A589-32BE6F9A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17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62170"/>
    <w:rPr>
      <w:sz w:val="16"/>
      <w:szCs w:val="16"/>
    </w:rPr>
  </w:style>
  <w:style w:type="paragraph" w:styleId="CommentText">
    <w:name w:val="annotation text"/>
    <w:basedOn w:val="Normal"/>
    <w:link w:val="CommentTextChar"/>
    <w:uiPriority w:val="99"/>
    <w:semiHidden/>
    <w:unhideWhenUsed/>
    <w:rsid w:val="00562170"/>
    <w:rPr>
      <w:sz w:val="20"/>
      <w:szCs w:val="20"/>
    </w:rPr>
  </w:style>
  <w:style w:type="character" w:customStyle="1" w:styleId="CommentTextChar">
    <w:name w:val="Comment Text Char"/>
    <w:basedOn w:val="DefaultParagraphFont"/>
    <w:link w:val="CommentText"/>
    <w:uiPriority w:val="99"/>
    <w:semiHidden/>
    <w:rsid w:val="0056217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1017</Words>
  <Characters>4652</Characters>
  <Application>Microsoft Office Word</Application>
  <DocSecurity>0</DocSecurity>
  <Lines>83</Lines>
  <Paragraphs>33</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1</cp:revision>
  <dcterms:created xsi:type="dcterms:W3CDTF">2023-01-20T22:18:00Z</dcterms:created>
  <dcterms:modified xsi:type="dcterms:W3CDTF">2023-01-20T22:19:00Z</dcterms:modified>
</cp:coreProperties>
</file>