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AF1E2" w14:textId="77777777" w:rsidR="00C61E59" w:rsidRDefault="00C61E59"/>
    <w:p w14:paraId="4A18AA6B" w14:textId="77777777" w:rsidR="00011C46" w:rsidRDefault="00011C46"/>
    <w:p w14:paraId="75907D1E" w14:textId="0F6562FB" w:rsidR="00011C46" w:rsidRPr="00011C46" w:rsidRDefault="00011C46">
      <w:pPr>
        <w:rPr>
          <w:rFonts w:ascii="Times New Roman" w:hAnsi="Times New Roman"/>
          <w:b/>
          <w:sz w:val="32"/>
        </w:rPr>
      </w:pPr>
      <w:r w:rsidRPr="00011C46">
        <w:rPr>
          <w:rFonts w:ascii="Times New Roman" w:hAnsi="Times New Roman"/>
          <w:b/>
          <w:sz w:val="32"/>
        </w:rPr>
        <w:t>Lutefisk Dreams</w:t>
      </w:r>
    </w:p>
    <w:p w14:paraId="4374A80F" w14:textId="7C03A9EB" w:rsidR="00011C46" w:rsidRPr="00011C46" w:rsidRDefault="00011C46">
      <w:pPr>
        <w:rPr>
          <w:rFonts w:ascii="Times New Roman" w:hAnsi="Times New Roman"/>
          <w:sz w:val="28"/>
        </w:rPr>
      </w:pPr>
      <w:r w:rsidRPr="00011C46">
        <w:rPr>
          <w:rFonts w:ascii="Times New Roman" w:hAnsi="Times New Roman"/>
          <w:sz w:val="28"/>
        </w:rPr>
        <w:t>Linda Monnahan Peterson</w:t>
      </w:r>
    </w:p>
    <w:p w14:paraId="1C937DED" w14:textId="77777777" w:rsidR="00011C46" w:rsidRPr="00011C46" w:rsidRDefault="00011C46">
      <w:pPr>
        <w:rPr>
          <w:rFonts w:ascii="Times New Roman" w:hAnsi="Times New Roman"/>
        </w:rPr>
      </w:pPr>
    </w:p>
    <w:p w14:paraId="0F508CA0" w14:textId="3472A003" w:rsidR="00EA1D18" w:rsidRPr="00011C46" w:rsidRDefault="00F17FEF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Prompted by childhood memories,</w:t>
      </w:r>
    </w:p>
    <w:p w14:paraId="201A2D80" w14:textId="1909DC33" w:rsidR="00EA1D18" w:rsidRPr="00011C46" w:rsidRDefault="00F17FEF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My b</w:t>
      </w:r>
      <w:r w:rsidR="00EA1D18" w:rsidRPr="00011C46">
        <w:rPr>
          <w:rFonts w:ascii="Times New Roman" w:hAnsi="Times New Roman"/>
        </w:rPr>
        <w:t>rothers-in-law were in search of a lutefisk dinner</w:t>
      </w:r>
    </w:p>
    <w:p w14:paraId="0A2CE6A4" w14:textId="26705E8C" w:rsidR="00EA1D18" w:rsidRPr="00011C46" w:rsidRDefault="00EA1D18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Five of us, two brothers-in-law, a sister-in-</w:t>
      </w:r>
      <w:r w:rsidR="00011C46" w:rsidRPr="00011C46">
        <w:rPr>
          <w:rFonts w:ascii="Times New Roman" w:hAnsi="Times New Roman"/>
        </w:rPr>
        <w:t>law,</w:t>
      </w:r>
      <w:r w:rsidRPr="00011C46">
        <w:rPr>
          <w:rFonts w:ascii="Times New Roman" w:hAnsi="Times New Roman"/>
        </w:rPr>
        <w:t xml:space="preserve"> Gordon and I, made the trip to a nearby church</w:t>
      </w:r>
    </w:p>
    <w:p w14:paraId="6DC385E9" w14:textId="185D0CC2" w:rsidR="00EA1D18" w:rsidRPr="00011C46" w:rsidRDefault="00EA1D18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 xml:space="preserve"> famous for the Norwegian meal</w:t>
      </w:r>
      <w:r w:rsidR="005C5EDD">
        <w:rPr>
          <w:rFonts w:ascii="Times New Roman" w:hAnsi="Times New Roman"/>
        </w:rPr>
        <w:t>.</w:t>
      </w:r>
      <w:r w:rsidRPr="00011C46">
        <w:rPr>
          <w:rFonts w:ascii="Times New Roman" w:hAnsi="Times New Roman"/>
        </w:rPr>
        <w:t xml:space="preserve"> </w:t>
      </w:r>
    </w:p>
    <w:p w14:paraId="28D33D1F" w14:textId="4834E2F6" w:rsidR="00876806" w:rsidRPr="00011C46" w:rsidRDefault="00F17FEF" w:rsidP="00F17FEF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 xml:space="preserve">The smell of </w:t>
      </w:r>
      <w:r w:rsidR="00197BE6" w:rsidRPr="00011C46">
        <w:rPr>
          <w:rFonts w:ascii="Times New Roman" w:hAnsi="Times New Roman"/>
        </w:rPr>
        <w:t>rutabagas</w:t>
      </w:r>
      <w:r w:rsidRPr="00011C46">
        <w:rPr>
          <w:rFonts w:ascii="Times New Roman" w:hAnsi="Times New Roman"/>
        </w:rPr>
        <w:t xml:space="preserve"> assaulted us at the door.</w:t>
      </w:r>
    </w:p>
    <w:p w14:paraId="572A0413" w14:textId="70AF0124" w:rsidR="00F17FEF" w:rsidRPr="00011C46" w:rsidRDefault="00F17FEF" w:rsidP="00F17FEF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We bought our tickets</w:t>
      </w:r>
      <w:r w:rsidR="00483A50">
        <w:rPr>
          <w:rFonts w:ascii="Times New Roman" w:hAnsi="Times New Roman"/>
        </w:rPr>
        <w:t>,</w:t>
      </w:r>
      <w:r w:rsidR="000F5F12">
        <w:rPr>
          <w:rFonts w:ascii="Times New Roman" w:hAnsi="Times New Roman"/>
        </w:rPr>
        <w:t xml:space="preserve"> </w:t>
      </w:r>
      <w:r w:rsidR="00483A50">
        <w:rPr>
          <w:rFonts w:ascii="Times New Roman" w:hAnsi="Times New Roman"/>
        </w:rPr>
        <w:t>shuffled into the church,</w:t>
      </w:r>
      <w:r w:rsidRPr="00011C46">
        <w:rPr>
          <w:rFonts w:ascii="Times New Roman" w:hAnsi="Times New Roman"/>
        </w:rPr>
        <w:t xml:space="preserve"> and waited </w:t>
      </w:r>
      <w:r w:rsidR="00AB2BF9" w:rsidRPr="00011C46">
        <w:rPr>
          <w:rFonts w:ascii="Times New Roman" w:hAnsi="Times New Roman"/>
        </w:rPr>
        <w:t>for our numbers to be called.</w:t>
      </w:r>
    </w:p>
    <w:p w14:paraId="186703FA" w14:textId="58083942" w:rsidR="00AB2BF9" w:rsidRPr="00011C46" w:rsidRDefault="00AB2BF9" w:rsidP="00F17FEF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We were seated at long banquet tables.</w:t>
      </w:r>
    </w:p>
    <w:p w14:paraId="5EA5EE1F" w14:textId="77777777" w:rsidR="00E6181E" w:rsidRDefault="00AB2BF9" w:rsidP="00AB2BF9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 xml:space="preserve">Bowls of boiled potatoes, </w:t>
      </w:r>
      <w:r w:rsidR="00DF040E" w:rsidRPr="00011C46">
        <w:rPr>
          <w:rFonts w:ascii="Times New Roman" w:hAnsi="Times New Roman"/>
        </w:rPr>
        <w:t>rutabagas</w:t>
      </w:r>
      <w:r w:rsidRPr="00011C46">
        <w:rPr>
          <w:rFonts w:ascii="Times New Roman" w:hAnsi="Times New Roman"/>
        </w:rPr>
        <w:t>,</w:t>
      </w:r>
      <w:r w:rsidR="00DF040E">
        <w:rPr>
          <w:rFonts w:ascii="Times New Roman" w:hAnsi="Times New Roman"/>
        </w:rPr>
        <w:t xml:space="preserve"> </w:t>
      </w:r>
      <w:r w:rsidR="00481C87">
        <w:rPr>
          <w:rFonts w:ascii="Times New Roman" w:hAnsi="Times New Roman"/>
        </w:rPr>
        <w:t>meat bal</w:t>
      </w:r>
      <w:r w:rsidR="00DF040E">
        <w:rPr>
          <w:rFonts w:ascii="Times New Roman" w:hAnsi="Times New Roman"/>
        </w:rPr>
        <w:t>ls</w:t>
      </w:r>
      <w:r w:rsidR="009273DB">
        <w:rPr>
          <w:rFonts w:ascii="Times New Roman" w:hAnsi="Times New Roman"/>
        </w:rPr>
        <w:t>,</w:t>
      </w:r>
      <w:r w:rsidR="00357239">
        <w:rPr>
          <w:rFonts w:ascii="Times New Roman" w:hAnsi="Times New Roman"/>
        </w:rPr>
        <w:t xml:space="preserve"> </w:t>
      </w:r>
      <w:r w:rsidR="009273DB">
        <w:rPr>
          <w:rFonts w:ascii="Times New Roman" w:hAnsi="Times New Roman"/>
        </w:rPr>
        <w:t xml:space="preserve">and </w:t>
      </w:r>
      <w:r w:rsidR="00357239">
        <w:rPr>
          <w:rFonts w:ascii="Times New Roman" w:hAnsi="Times New Roman"/>
        </w:rPr>
        <w:t>lingonberries</w:t>
      </w:r>
      <w:r w:rsidR="005C5EDD">
        <w:rPr>
          <w:rFonts w:ascii="Times New Roman" w:hAnsi="Times New Roman"/>
        </w:rPr>
        <w:t>,</w:t>
      </w:r>
    </w:p>
    <w:p w14:paraId="31370C1E" w14:textId="381C13B9" w:rsidR="00AB2BF9" w:rsidRPr="00011C46" w:rsidRDefault="00AB2BF9" w:rsidP="00AB2BF9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as well as plates of lefse with butter and sugar were passed.</w:t>
      </w:r>
    </w:p>
    <w:p w14:paraId="3084E898" w14:textId="43BDC194" w:rsidR="00AB2BF9" w:rsidRPr="00011C46" w:rsidRDefault="002340E3" w:rsidP="00AB2BF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Spooning </w:t>
      </w:r>
      <w:r w:rsidR="00C85BBA">
        <w:rPr>
          <w:rFonts w:ascii="Times New Roman" w:hAnsi="Times New Roman"/>
        </w:rPr>
        <w:t xml:space="preserve">up the other </w:t>
      </w:r>
      <w:r w:rsidR="00757A5E">
        <w:rPr>
          <w:rFonts w:ascii="Times New Roman" w:hAnsi="Times New Roman"/>
        </w:rPr>
        <w:t>entrees</w:t>
      </w:r>
      <w:r w:rsidR="003906B2">
        <w:rPr>
          <w:rFonts w:ascii="Times New Roman" w:hAnsi="Times New Roman"/>
        </w:rPr>
        <w:t>. w</w:t>
      </w:r>
      <w:r w:rsidR="003906B2" w:rsidRPr="00011C46">
        <w:rPr>
          <w:rFonts w:ascii="Times New Roman" w:hAnsi="Times New Roman"/>
        </w:rPr>
        <w:t>e</w:t>
      </w:r>
      <w:r w:rsidR="00AB2BF9" w:rsidRPr="00011C46">
        <w:rPr>
          <w:rFonts w:ascii="Times New Roman" w:hAnsi="Times New Roman"/>
        </w:rPr>
        <w:t xml:space="preserve"> eagerly awaited the lutefisk, the main event.</w:t>
      </w:r>
    </w:p>
    <w:p w14:paraId="2A2D6003" w14:textId="4C609A7F" w:rsidR="00AB2BF9" w:rsidRPr="00011C46" w:rsidRDefault="00AB2BF9" w:rsidP="00AB2BF9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When it arrived, it was an overcooked, smelly gelatinous mess.</w:t>
      </w:r>
    </w:p>
    <w:p w14:paraId="2AED743B" w14:textId="77777777" w:rsidR="00011C46" w:rsidRPr="00011C46" w:rsidRDefault="00AB2BF9" w:rsidP="00AB2BF9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As it was passed to my elderly brother-in-law</w:t>
      </w:r>
      <w:r w:rsidR="00011C46" w:rsidRPr="00011C46">
        <w:rPr>
          <w:rFonts w:ascii="Times New Roman" w:hAnsi="Times New Roman"/>
        </w:rPr>
        <w:t xml:space="preserve">, he declared, “Get that stuff out of here. I can’t stand the </w:t>
      </w:r>
    </w:p>
    <w:p w14:paraId="611C8AF7" w14:textId="447DD8A8" w:rsidR="00AB2BF9" w:rsidRPr="00011C46" w:rsidRDefault="00011C46" w:rsidP="00AB2BF9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smell!</w:t>
      </w:r>
    </w:p>
    <w:p w14:paraId="394A107E" w14:textId="0CEA5FD6" w:rsidR="00011C46" w:rsidRPr="00011C46" w:rsidRDefault="00011C46" w:rsidP="00AB2BF9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 xml:space="preserve">He elicited many glowering stares. </w:t>
      </w:r>
    </w:p>
    <w:p w14:paraId="2C6DE1A3" w14:textId="3A6D8AA0" w:rsidR="00011C46" w:rsidRPr="00011C46" w:rsidRDefault="00011C46" w:rsidP="00AB2BF9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The rest of us endured,</w:t>
      </w:r>
      <w:r w:rsidR="005C520F">
        <w:rPr>
          <w:rFonts w:ascii="Times New Roman" w:hAnsi="Times New Roman"/>
        </w:rPr>
        <w:t xml:space="preserve"> loading up on meatbal</w:t>
      </w:r>
      <w:r w:rsidR="005062E3">
        <w:rPr>
          <w:rFonts w:ascii="Times New Roman" w:hAnsi="Times New Roman"/>
        </w:rPr>
        <w:t>ls and potatoes</w:t>
      </w:r>
      <w:r w:rsidR="00205507">
        <w:rPr>
          <w:rFonts w:ascii="Times New Roman" w:hAnsi="Times New Roman"/>
        </w:rPr>
        <w:t>,</w:t>
      </w:r>
      <w:r w:rsidRPr="00011C46">
        <w:rPr>
          <w:rFonts w:ascii="Times New Roman" w:hAnsi="Times New Roman"/>
        </w:rPr>
        <w:t xml:space="preserve"> anticipating the goodies to come.</w:t>
      </w:r>
    </w:p>
    <w:p w14:paraId="7DC565A3" w14:textId="66208B86" w:rsidR="00876806" w:rsidRPr="00011C46" w:rsidRDefault="00876806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Soon plates of rosettes, fattigman, kringla,</w:t>
      </w:r>
      <w:r w:rsidR="00011C46" w:rsidRPr="00011C46">
        <w:rPr>
          <w:rFonts w:ascii="Times New Roman" w:hAnsi="Times New Roman"/>
        </w:rPr>
        <w:t xml:space="preserve"> and other </w:t>
      </w:r>
      <w:r w:rsidR="00242D28">
        <w:rPr>
          <w:rFonts w:ascii="Times New Roman" w:hAnsi="Times New Roman"/>
        </w:rPr>
        <w:t xml:space="preserve">Norwegian </w:t>
      </w:r>
      <w:r w:rsidR="00011C46" w:rsidRPr="00011C46">
        <w:rPr>
          <w:rFonts w:ascii="Times New Roman" w:hAnsi="Times New Roman"/>
        </w:rPr>
        <w:t>delicacies were passed.</w:t>
      </w:r>
    </w:p>
    <w:p w14:paraId="0591699E" w14:textId="0D92D061" w:rsidR="00011C46" w:rsidRPr="00011C46" w:rsidRDefault="00011C46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They almost made the experience worth it.</w:t>
      </w:r>
    </w:p>
    <w:p w14:paraId="3C1D8AE4" w14:textId="345327F0" w:rsidR="00011C46" w:rsidRPr="00011C46" w:rsidRDefault="00011C46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Almost.</w:t>
      </w:r>
    </w:p>
    <w:p w14:paraId="579B3D44" w14:textId="2D8395B3" w:rsidR="00876806" w:rsidRPr="00011C46" w:rsidRDefault="00876806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 xml:space="preserve"> </w:t>
      </w:r>
    </w:p>
    <w:p w14:paraId="5E4B01C0" w14:textId="77777777" w:rsidR="00EA1D18" w:rsidRPr="00011C46" w:rsidRDefault="00EA1D18">
      <w:pPr>
        <w:rPr>
          <w:rFonts w:ascii="Times New Roman" w:hAnsi="Times New Roman"/>
        </w:rPr>
      </w:pPr>
    </w:p>
    <w:p w14:paraId="4EBC3BAE" w14:textId="77777777" w:rsidR="00EA1D18" w:rsidRPr="00011C46" w:rsidRDefault="00EA1D18">
      <w:pPr>
        <w:rPr>
          <w:rFonts w:ascii="Times New Roman" w:hAnsi="Times New Roman" w:cs="Times New Roman"/>
          <w:sz w:val="32"/>
          <w:szCs w:val="32"/>
        </w:rPr>
      </w:pPr>
    </w:p>
    <w:p w14:paraId="2B4DEDC2" w14:textId="77777777" w:rsidR="00EA1D18" w:rsidRPr="00011C46" w:rsidRDefault="00EA1D18">
      <w:pPr>
        <w:rPr>
          <w:rFonts w:ascii="Times New Roman" w:hAnsi="Times New Roman" w:cs="Times New Roman"/>
          <w:sz w:val="32"/>
          <w:szCs w:val="32"/>
        </w:rPr>
      </w:pPr>
    </w:p>
    <w:p w14:paraId="0A0E6DEF" w14:textId="77777777" w:rsidR="00EA1D18" w:rsidRPr="00011C46" w:rsidRDefault="00EA1D18">
      <w:pPr>
        <w:rPr>
          <w:rFonts w:ascii="Times New Roman" w:hAnsi="Times New Roman" w:cs="Times New Roman"/>
          <w:sz w:val="32"/>
          <w:szCs w:val="32"/>
        </w:rPr>
      </w:pPr>
    </w:p>
    <w:p w14:paraId="0E8A1FBC" w14:textId="77777777" w:rsidR="00EA1D18" w:rsidRPr="00011C46" w:rsidRDefault="00EA1D18" w:rsidP="00EA1D18">
      <w:pPr>
        <w:ind w:left="864"/>
        <w:rPr>
          <w:rFonts w:ascii="Times New Roman" w:hAnsi="Times New Roman" w:cs="Times New Roman"/>
          <w:sz w:val="24"/>
          <w:szCs w:val="24"/>
        </w:rPr>
      </w:pPr>
    </w:p>
    <w:sectPr w:rsidR="00EA1D18" w:rsidRPr="00011C46" w:rsidSect="00EA1D1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18"/>
    <w:rsid w:val="00011C46"/>
    <w:rsid w:val="00061DF1"/>
    <w:rsid w:val="000F5F12"/>
    <w:rsid w:val="00197BE6"/>
    <w:rsid w:val="00205507"/>
    <w:rsid w:val="002340E3"/>
    <w:rsid w:val="00242D28"/>
    <w:rsid w:val="00357239"/>
    <w:rsid w:val="003906B2"/>
    <w:rsid w:val="00481C87"/>
    <w:rsid w:val="00483A50"/>
    <w:rsid w:val="005062E3"/>
    <w:rsid w:val="005C520F"/>
    <w:rsid w:val="005C5EDD"/>
    <w:rsid w:val="00757A5E"/>
    <w:rsid w:val="00876806"/>
    <w:rsid w:val="009273DB"/>
    <w:rsid w:val="009D1E67"/>
    <w:rsid w:val="00AB2BF9"/>
    <w:rsid w:val="00C45075"/>
    <w:rsid w:val="00C46C55"/>
    <w:rsid w:val="00C61E59"/>
    <w:rsid w:val="00C85BBA"/>
    <w:rsid w:val="00DF040E"/>
    <w:rsid w:val="00E6181E"/>
    <w:rsid w:val="00EA1D18"/>
    <w:rsid w:val="00F1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27BBA"/>
  <w15:chartTrackingRefBased/>
  <w15:docId w15:val="{C1A6EF62-6DA3-4CA9-A30A-F1D611B2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18"/>
  </w:style>
  <w:style w:type="paragraph" w:styleId="Heading1">
    <w:name w:val="heading 1"/>
    <w:basedOn w:val="Normal"/>
    <w:next w:val="Normal"/>
    <w:link w:val="Heading1Char"/>
    <w:uiPriority w:val="9"/>
    <w:qFormat/>
    <w:rsid w:val="00EA1D1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D1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D1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D1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D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D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D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D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D1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D1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D1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D1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D1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D1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D1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D1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D18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A1D18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A1D18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D18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D18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D18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1D18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EA1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D1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D1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D18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EA1D18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1D1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EA1D18"/>
    <w:rPr>
      <w:b/>
      <w:bCs/>
    </w:rPr>
  </w:style>
  <w:style w:type="character" w:styleId="Emphasis">
    <w:name w:val="Emphasis"/>
    <w:basedOn w:val="DefaultParagraphFont"/>
    <w:uiPriority w:val="20"/>
    <w:qFormat/>
    <w:rsid w:val="00EA1D18"/>
    <w:rPr>
      <w:i/>
      <w:iCs/>
      <w:color w:val="000000" w:themeColor="text1"/>
    </w:rPr>
  </w:style>
  <w:style w:type="paragraph" w:styleId="NoSpacing">
    <w:name w:val="No Spacing"/>
    <w:uiPriority w:val="1"/>
    <w:qFormat/>
    <w:rsid w:val="00EA1D1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A1D18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EA1D1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EA1D1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1D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19</cp:revision>
  <dcterms:created xsi:type="dcterms:W3CDTF">2024-07-17T18:37:00Z</dcterms:created>
  <dcterms:modified xsi:type="dcterms:W3CDTF">2024-07-17T21:41:00Z</dcterms:modified>
</cp:coreProperties>
</file>